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45CC" w14:textId="6F7456EC" w:rsidR="00C73B6D" w:rsidRPr="009751FD" w:rsidRDefault="00C73B6D" w:rsidP="001E1D23">
      <w:pPr>
        <w:pStyle w:val="RANZCPBodyText"/>
      </w:pPr>
    </w:p>
    <w:p w14:paraId="5D377E43" w14:textId="3D0B4EFC" w:rsidR="00856E7A" w:rsidRPr="007B0D48" w:rsidRDefault="00FC3B40" w:rsidP="001E1D23">
      <w:pPr>
        <w:pStyle w:val="RANZCP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Amendment</w:t>
      </w:r>
    </w:p>
    <w:p w14:paraId="034691EF" w14:textId="77777777" w:rsidR="00C73B6D" w:rsidRPr="009751FD" w:rsidRDefault="00C73B6D" w:rsidP="001E1D23">
      <w:pPr>
        <w:pStyle w:val="RANZCPBodyText"/>
      </w:pPr>
    </w:p>
    <w:p w14:paraId="65C46506" w14:textId="07EE2A7F" w:rsidR="00DD6CFA" w:rsidRDefault="00A10F03" w:rsidP="00F05930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eastAsia="Times New Roman" w:cs="Arial"/>
        </w:rPr>
        <w:t>Please</w:t>
      </w:r>
      <w:r w:rsidR="00F05930" w:rsidRPr="00F05930">
        <w:rPr>
          <w:rFonts w:eastAsia="Times New Roman" w:cs="Arial"/>
        </w:rPr>
        <w:t xml:space="preserve"> </w:t>
      </w:r>
      <w:r w:rsidR="00DB4410">
        <w:rPr>
          <w:rFonts w:eastAsia="Times New Roman" w:cs="Arial"/>
        </w:rPr>
        <w:t xml:space="preserve">advise </w:t>
      </w:r>
      <w:r w:rsidR="00F05930" w:rsidRPr="00F05930">
        <w:rPr>
          <w:rFonts w:eastAsia="Times New Roman" w:cs="Arial"/>
        </w:rPr>
        <w:t xml:space="preserve">the </w:t>
      </w:r>
      <w:r w:rsidR="00F05930">
        <w:rPr>
          <w:rFonts w:eastAsia="Times New Roman" w:cs="Arial"/>
        </w:rPr>
        <w:t xml:space="preserve">RANZCP </w:t>
      </w:r>
      <w:r w:rsidR="00F05930" w:rsidRPr="00F05930">
        <w:rPr>
          <w:rFonts w:eastAsia="Times New Roman" w:cs="Arial"/>
        </w:rPr>
        <w:t xml:space="preserve">Foundation </w:t>
      </w:r>
      <w:r w:rsidR="00DB4410">
        <w:rPr>
          <w:rFonts w:eastAsia="Times New Roman" w:cs="Arial"/>
        </w:rPr>
        <w:t xml:space="preserve">of any proposed </w:t>
      </w:r>
      <w:r w:rsidR="00F05930" w:rsidRPr="00F05930">
        <w:rPr>
          <w:rFonts w:eastAsia="Times New Roman" w:cs="Arial"/>
        </w:rPr>
        <w:t xml:space="preserve">changes to the budget, scope and timeframe of your project/program from what you have provided in your initial application or </w:t>
      </w:r>
      <w:r w:rsidR="008A5CA0">
        <w:rPr>
          <w:rFonts w:eastAsia="Times New Roman" w:cs="Arial"/>
        </w:rPr>
        <w:t xml:space="preserve">a </w:t>
      </w:r>
      <w:r w:rsidR="00F05930" w:rsidRPr="00F05930">
        <w:rPr>
          <w:rFonts w:eastAsia="Times New Roman" w:cs="Arial"/>
        </w:rPr>
        <w:t>previous</w:t>
      </w:r>
      <w:r w:rsidR="008A5CA0">
        <w:rPr>
          <w:rFonts w:eastAsia="Times New Roman" w:cs="Arial"/>
        </w:rPr>
        <w:t>ly</w:t>
      </w:r>
      <w:r w:rsidR="00F05930" w:rsidRPr="00F05930">
        <w:rPr>
          <w:rFonts w:eastAsia="Times New Roman" w:cs="Arial"/>
        </w:rPr>
        <w:t xml:space="preserve"> approved amendment.</w:t>
      </w:r>
      <w:r w:rsidR="00F05930">
        <w:rPr>
          <w:rFonts w:eastAsia="Times New Roman" w:cs="Arial"/>
        </w:rPr>
        <w:t xml:space="preserve"> </w:t>
      </w:r>
      <w:r w:rsidR="00F05930" w:rsidRPr="00F05930">
        <w:rPr>
          <w:rFonts w:eastAsia="Times New Roman" w:cs="Arial"/>
        </w:rPr>
        <w:t>Complete and submit the form below and upload any relevant supporting documentation</w:t>
      </w:r>
      <w:r w:rsidR="00F05930">
        <w:rPr>
          <w:rFonts w:eastAsia="Times New Roman" w:cs="Arial"/>
        </w:rPr>
        <w:t>.</w:t>
      </w:r>
    </w:p>
    <w:p w14:paraId="3B9814A9" w14:textId="77777777" w:rsidR="003D6646" w:rsidRDefault="003D6646" w:rsidP="00F05930">
      <w:pPr>
        <w:pStyle w:val="RANZCPBodyText"/>
        <w:spacing w:before="120" w:after="120" w:line="288" w:lineRule="auto"/>
        <w:rPr>
          <w:rFonts w:eastAsia="Times New Roman" w:cs="Arial"/>
        </w:rPr>
      </w:pPr>
    </w:p>
    <w:p w14:paraId="5743C7C2" w14:textId="266D1C81" w:rsidR="00DD6CFA" w:rsidRPr="00DD6CFA" w:rsidRDefault="009B52D5" w:rsidP="00DD6CFA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Grant information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AE457E" w:rsidRPr="005E6D98" w14:paraId="7151F7B0" w14:textId="77777777" w:rsidTr="00AE457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F082EBA" w14:textId="035BE745" w:rsidR="00AE457E" w:rsidRPr="00315F0A" w:rsidRDefault="00425BE0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Recipient name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73E" w14:textId="44879D90" w:rsidR="00AE457E" w:rsidRPr="00AE457E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457E" w:rsidRPr="005E6D98" w14:paraId="14F5E9B6" w14:textId="77777777" w:rsidTr="00AE457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98148B" w14:textId="0EEFA5F7" w:rsidR="00AE457E" w:rsidRPr="00315F0A" w:rsidRDefault="00425BE0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Award received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135" w14:textId="77777777" w:rsidR="00AE457E" w:rsidRPr="00AE457E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457E" w:rsidRPr="005E6D98" w14:paraId="0B59AD24" w14:textId="77777777" w:rsidTr="00AE457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139B39" w14:textId="77777777" w:rsidR="00AE457E" w:rsidRPr="00315F0A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4B6" w14:textId="77777777" w:rsidR="00AE457E" w:rsidRPr="00AE457E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457E" w:rsidRPr="005E6D98" w14:paraId="23B55D1E" w14:textId="77777777" w:rsidTr="00AE457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EB3E24" w14:textId="77777777" w:rsidR="00AE457E" w:rsidRPr="00315F0A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Host Institution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257" w14:textId="77777777" w:rsidR="00AE457E" w:rsidRPr="00AE457E" w:rsidRDefault="00AE457E" w:rsidP="00AE457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FC9FDA6" w14:textId="77777777" w:rsidR="00DD6CFA" w:rsidRDefault="00DD6CFA" w:rsidP="004405D5">
      <w:pPr>
        <w:pStyle w:val="RANZCPBodyText"/>
        <w:spacing w:before="120" w:after="120" w:line="288" w:lineRule="auto"/>
        <w:rPr>
          <w:rFonts w:eastAsia="Times New Roman" w:cs="Arial"/>
        </w:rPr>
      </w:pPr>
    </w:p>
    <w:p w14:paraId="157F6FB6" w14:textId="4EB7DB2A" w:rsidR="00B07658" w:rsidRDefault="00425BE0" w:rsidP="00B07658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Proposed </w:t>
      </w:r>
      <w:r w:rsidR="00A005E2">
        <w:rPr>
          <w:rFonts w:eastAsia="Times New Roman" w:cs="Arial"/>
          <w:b/>
          <w:bCs/>
        </w:rPr>
        <w:t>amendments.</w:t>
      </w:r>
    </w:p>
    <w:p w14:paraId="09511EBB" w14:textId="41D750F7" w:rsidR="00050743" w:rsidRDefault="00050743" w:rsidP="00050743">
      <w:pPr>
        <w:pStyle w:val="RANZCPBodyText"/>
        <w:spacing w:before="120" w:after="120" w:line="288" w:lineRule="auto"/>
        <w:rPr>
          <w:rFonts w:cs="Arial"/>
          <w:sz w:val="21"/>
          <w:szCs w:val="21"/>
        </w:rPr>
      </w:pPr>
      <w:r>
        <w:rPr>
          <w:rFonts w:eastAsia="Times New Roman" w:cs="Arial"/>
        </w:rPr>
        <w:t xml:space="preserve">Requested change/s relate to </w:t>
      </w:r>
      <w:r w:rsidRPr="00B07658">
        <w:rPr>
          <w:rFonts w:ascii="Wingdings" w:eastAsia="Wingdings" w:hAnsi="Wingdings" w:cs="Wingdings"/>
        </w:rPr>
        <w:t>r</w:t>
      </w:r>
      <w:r>
        <w:rPr>
          <w:rFonts w:cs="Arial"/>
        </w:rPr>
        <w:t xml:space="preserve"> </w:t>
      </w:r>
      <w:r>
        <w:rPr>
          <w:rFonts w:cs="Arial"/>
          <w:sz w:val="21"/>
          <w:szCs w:val="21"/>
        </w:rPr>
        <w:t xml:space="preserve">Timeframe </w:t>
      </w:r>
      <w:r w:rsidRPr="00B07658">
        <w:rPr>
          <w:rFonts w:ascii="Wingdings" w:eastAsia="Wingdings" w:hAnsi="Wingdings" w:cs="Wingdings"/>
        </w:rPr>
        <w:t>r</w:t>
      </w:r>
      <w:r>
        <w:rPr>
          <w:rFonts w:cs="Arial"/>
        </w:rPr>
        <w:t xml:space="preserve"> </w:t>
      </w:r>
      <w:r>
        <w:rPr>
          <w:rFonts w:cs="Arial"/>
          <w:sz w:val="21"/>
          <w:szCs w:val="21"/>
        </w:rPr>
        <w:t xml:space="preserve">Budget </w:t>
      </w:r>
      <w:r w:rsidRPr="00B07658">
        <w:rPr>
          <w:rFonts w:ascii="Wingdings" w:eastAsia="Wingdings" w:hAnsi="Wingdings" w:cs="Wingdings"/>
        </w:rPr>
        <w:t>r</w:t>
      </w:r>
      <w:r>
        <w:rPr>
          <w:rFonts w:cs="Arial"/>
        </w:rPr>
        <w:t xml:space="preserve"> </w:t>
      </w:r>
      <w:r>
        <w:rPr>
          <w:rFonts w:cs="Arial"/>
          <w:sz w:val="21"/>
          <w:szCs w:val="21"/>
        </w:rPr>
        <w:t>Project scope.</w:t>
      </w:r>
    </w:p>
    <w:p w14:paraId="0EA79B10" w14:textId="77777777" w:rsidR="00315F0A" w:rsidRDefault="00315F0A" w:rsidP="00050743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</w:p>
    <w:p w14:paraId="71C2A2CE" w14:textId="0D444213" w:rsidR="00CB47CE" w:rsidRDefault="00CB47CE" w:rsidP="00050743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  <w:r w:rsidRPr="00CB47CE">
        <w:rPr>
          <w:rFonts w:eastAsia="Times New Roman" w:cs="Arial"/>
          <w:b/>
          <w:bCs/>
          <w:sz w:val="21"/>
          <w:szCs w:val="21"/>
        </w:rPr>
        <w:t>Timeframe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3378"/>
        <w:gridCol w:w="3378"/>
      </w:tblGrid>
      <w:tr w:rsidR="001A4BAD" w:rsidRPr="005E6D98" w14:paraId="416973DB" w14:textId="61768947" w:rsidTr="001A4BAD">
        <w:trPr>
          <w:trHeight w:val="61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A30D44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Recipient name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8F0" w14:textId="4BF1042D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 per application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E82" w14:textId="2DB69671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Requested change</w:t>
            </w:r>
          </w:p>
        </w:tc>
      </w:tr>
      <w:tr w:rsidR="001A4BAD" w:rsidRPr="005E6D98" w14:paraId="44689203" w14:textId="77777777" w:rsidTr="00A812F1">
        <w:trPr>
          <w:trHeight w:val="61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AF6BA2" w14:textId="0F252012" w:rsidR="001A4BAD" w:rsidRPr="00315F0A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F22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78D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4BAD" w:rsidRPr="005E6D98" w14:paraId="34FD72BF" w14:textId="0A18A432" w:rsidTr="001A4BAD">
        <w:trPr>
          <w:trHeight w:val="61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8E7C24" w14:textId="59ED4455" w:rsidR="001A4BAD" w:rsidRPr="00315F0A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3EA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838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4BAD" w:rsidRPr="005E6D98" w14:paraId="1704FB4D" w14:textId="77777777" w:rsidTr="007A1921">
        <w:trPr>
          <w:trHeight w:val="61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D8FD103" w14:textId="3CC3060F" w:rsidR="001A4BAD" w:rsidRPr="00315F0A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5F0A">
              <w:rPr>
                <w:rFonts w:ascii="Arial" w:hAnsi="Arial" w:cs="Arial"/>
                <w:color w:val="000000"/>
                <w:sz w:val="22"/>
                <w:szCs w:val="22"/>
              </w:rPr>
              <w:t>Reason for change</w:t>
            </w:r>
          </w:p>
        </w:tc>
        <w:tc>
          <w:tcPr>
            <w:tcW w:w="6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972" w14:textId="77777777" w:rsidR="001A4BAD" w:rsidRPr="00AE457E" w:rsidRDefault="001A4BAD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98A949" w14:textId="77777777" w:rsidR="001A4BAD" w:rsidRDefault="001A4BAD" w:rsidP="00050743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</w:p>
    <w:p w14:paraId="1A8DB982" w14:textId="77777777" w:rsidR="001A4BAD" w:rsidRDefault="001A4BAD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548411B1" w14:textId="4F981C36" w:rsidR="001A4BAD" w:rsidRDefault="001A4BAD" w:rsidP="001A4BAD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  <w:r>
        <w:rPr>
          <w:rFonts w:eastAsia="Times New Roman" w:cs="Arial"/>
          <w:b/>
          <w:bCs/>
          <w:sz w:val="21"/>
          <w:szCs w:val="21"/>
        </w:rPr>
        <w:lastRenderedPageBreak/>
        <w:t>Budget</w:t>
      </w:r>
    </w:p>
    <w:bookmarkStart w:id="0" w:name="_MON_1683959785"/>
    <w:bookmarkEnd w:id="0"/>
    <w:p w14:paraId="5BCAE8EC" w14:textId="533FE80C" w:rsidR="0088046F" w:rsidRPr="004D0CF4" w:rsidRDefault="00662786" w:rsidP="0088046F">
      <w:r>
        <w:rPr>
          <w:rFonts w:cs="Arial"/>
          <w:iCs/>
          <w:szCs w:val="22"/>
        </w:rPr>
        <w:object w:dxaOrig="8824" w:dyaOrig="3790" w14:anchorId="5A006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pt;height:211.4pt" o:ole="">
            <v:imagedata r:id="rId10" o:title=""/>
          </v:shape>
          <o:OLEObject Type="Embed" ProgID="Excel.Sheet.12" ShapeID="_x0000_i1025" DrawAspect="Content" ObjectID="_1813418303" r:id="rId11"/>
        </w:objec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6756"/>
      </w:tblGrid>
      <w:tr w:rsidR="00662786" w:rsidRPr="005E6D98" w14:paraId="77CB5A14" w14:textId="77777777" w:rsidTr="00A812F1">
        <w:trPr>
          <w:trHeight w:val="61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36A4B6" w14:textId="74A699E1" w:rsidR="00662786" w:rsidRPr="00753557" w:rsidRDefault="00662786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3557">
              <w:rPr>
                <w:rFonts w:ascii="Arial" w:hAnsi="Arial" w:cs="Arial"/>
                <w:color w:val="000000"/>
                <w:sz w:val="22"/>
                <w:szCs w:val="22"/>
              </w:rPr>
              <w:t>Reason for</w:t>
            </w:r>
            <w:r w:rsidR="00B92532" w:rsidRPr="00753557">
              <w:rPr>
                <w:rFonts w:ascii="Arial" w:hAnsi="Arial" w:cs="Arial"/>
                <w:color w:val="000000"/>
                <w:sz w:val="22"/>
                <w:szCs w:val="22"/>
              </w:rPr>
              <w:t xml:space="preserve"> budget</w:t>
            </w:r>
            <w:r w:rsidRPr="00753557">
              <w:rPr>
                <w:rFonts w:ascii="Arial" w:hAnsi="Arial" w:cs="Arial"/>
                <w:color w:val="000000"/>
                <w:sz w:val="22"/>
                <w:szCs w:val="22"/>
              </w:rPr>
              <w:t xml:space="preserve"> change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5A2" w14:textId="77777777" w:rsidR="00662786" w:rsidRPr="00AE457E" w:rsidRDefault="00662786" w:rsidP="00A812F1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C8697F" w14:textId="77777777" w:rsidR="001A4BAD" w:rsidRDefault="001A4BAD" w:rsidP="00050743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</w:p>
    <w:p w14:paraId="484A21FF" w14:textId="5953F61D" w:rsidR="00B92532" w:rsidRDefault="00B92532" w:rsidP="00B92532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  <w:r>
        <w:rPr>
          <w:rFonts w:eastAsia="Times New Roman" w:cs="Arial"/>
          <w:b/>
          <w:bCs/>
          <w:sz w:val="21"/>
          <w:szCs w:val="21"/>
        </w:rPr>
        <w:t>Project Scope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B07658" w:rsidRPr="00E8497E" w14:paraId="766BD741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22C127CF" w14:textId="27204BF1" w:rsidR="00025A62" w:rsidRPr="005831AC" w:rsidRDefault="00B92532" w:rsidP="00025A62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scope in approved application</w:t>
            </w:r>
          </w:p>
        </w:tc>
        <w:tc>
          <w:tcPr>
            <w:tcW w:w="6662" w:type="dxa"/>
          </w:tcPr>
          <w:p w14:paraId="6720F535" w14:textId="49B8627C" w:rsidR="00B95225" w:rsidRPr="005831AC" w:rsidRDefault="00B95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090A" w:rsidRPr="00E8497E" w14:paraId="7D794532" w14:textId="77777777" w:rsidTr="00571BEF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E07B85" w14:textId="2A30F954" w:rsidR="0074090A" w:rsidRPr="001A157B" w:rsidRDefault="00DF4082" w:rsidP="00571BE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 to change project scope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5BD" w14:textId="77777777" w:rsidR="00571BEF" w:rsidRDefault="00571BEF" w:rsidP="00786B9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BAFBF2" w14:textId="77777777" w:rsidR="00AE457E" w:rsidRDefault="00AE457E" w:rsidP="00786B9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EF6818" w14:textId="46D0F104" w:rsidR="00AE457E" w:rsidRPr="00327E01" w:rsidRDefault="00AE457E" w:rsidP="00786B9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571B" w:rsidRPr="00E8497E" w14:paraId="71D16ADE" w14:textId="77777777" w:rsidTr="00A22EF7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663F8B" w14:textId="4EB74A27" w:rsidR="00C739FE" w:rsidRPr="00C739FE" w:rsidRDefault="00DF4082" w:rsidP="00A22EF7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Reasons for change to project scope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7D4" w14:textId="7EDBC9E0" w:rsidR="0026571B" w:rsidRPr="005831AC" w:rsidRDefault="0026571B" w:rsidP="00A22EF7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2D9086B" w14:textId="77777777" w:rsidR="00DF4082" w:rsidRDefault="00DF4082" w:rsidP="00DF4082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</w:p>
    <w:p w14:paraId="023ED1AF" w14:textId="3674B6D9" w:rsidR="00DF4082" w:rsidRDefault="00DF4082" w:rsidP="00DF4082">
      <w:pPr>
        <w:pStyle w:val="RANZCPBodyText"/>
        <w:spacing w:before="120" w:after="120" w:line="288" w:lineRule="auto"/>
        <w:rPr>
          <w:rFonts w:eastAsia="Times New Roman" w:cs="Arial"/>
          <w:b/>
          <w:bCs/>
          <w:sz w:val="21"/>
          <w:szCs w:val="21"/>
        </w:rPr>
      </w:pPr>
      <w:r>
        <w:rPr>
          <w:rFonts w:eastAsia="Times New Roman" w:cs="Arial"/>
          <w:b/>
          <w:bCs/>
          <w:sz w:val="21"/>
          <w:szCs w:val="21"/>
        </w:rPr>
        <w:t xml:space="preserve">Supporting </w:t>
      </w:r>
      <w:r w:rsidR="00867F41">
        <w:rPr>
          <w:rFonts w:eastAsia="Times New Roman" w:cs="Arial"/>
          <w:b/>
          <w:bCs/>
          <w:sz w:val="21"/>
          <w:szCs w:val="21"/>
        </w:rPr>
        <w:t>documents</w:t>
      </w:r>
    </w:p>
    <w:p w14:paraId="464F4ED5" w14:textId="0622225A" w:rsidR="00F87C20" w:rsidRPr="004405D5" w:rsidRDefault="00867F41" w:rsidP="00BF21EC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eastAsia="Times New Roman" w:cs="Arial"/>
        </w:rPr>
        <w:t xml:space="preserve">Supporting documents relevant to your requested </w:t>
      </w:r>
      <w:r w:rsidR="00315F0A">
        <w:rPr>
          <w:rFonts w:eastAsia="Times New Roman" w:cs="Arial"/>
        </w:rPr>
        <w:t xml:space="preserve">attached. </w:t>
      </w:r>
      <w:r w:rsidR="00F87C20" w:rsidRPr="00B07658">
        <w:rPr>
          <w:rFonts w:ascii="Wingdings" w:eastAsia="Wingdings" w:hAnsi="Wingdings" w:cs="Wingdings"/>
        </w:rPr>
        <w:t>r</w:t>
      </w:r>
      <w:r w:rsidR="00F87C20">
        <w:rPr>
          <w:rFonts w:cs="Arial"/>
        </w:rPr>
        <w:t xml:space="preserve"> </w:t>
      </w:r>
      <w:r w:rsidR="00F87C20">
        <w:rPr>
          <w:rFonts w:cs="Arial"/>
          <w:sz w:val="21"/>
          <w:szCs w:val="21"/>
        </w:rPr>
        <w:t xml:space="preserve">Yes </w:t>
      </w:r>
      <w:r w:rsidR="00F87C20" w:rsidRPr="00B07658">
        <w:rPr>
          <w:rFonts w:ascii="Wingdings" w:eastAsia="Wingdings" w:hAnsi="Wingdings" w:cs="Wingdings"/>
        </w:rPr>
        <w:t>r</w:t>
      </w:r>
      <w:r w:rsidR="00F87C20">
        <w:rPr>
          <w:rFonts w:cs="Arial"/>
        </w:rPr>
        <w:t xml:space="preserve"> </w:t>
      </w:r>
      <w:r w:rsidR="00F87C20">
        <w:rPr>
          <w:rFonts w:cs="Arial"/>
          <w:sz w:val="21"/>
          <w:szCs w:val="21"/>
        </w:rPr>
        <w:t>No</w:t>
      </w:r>
    </w:p>
    <w:p w14:paraId="56E6EB4D" w14:textId="77777777" w:rsidR="00867F41" w:rsidRDefault="00867F41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</w:rPr>
        <w:br w:type="page"/>
      </w:r>
    </w:p>
    <w:p w14:paraId="5F84C6EA" w14:textId="7220298D" w:rsidR="002A6AA0" w:rsidRPr="00DD6CFA" w:rsidRDefault="0093333A" w:rsidP="002A6AA0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lastRenderedPageBreak/>
        <w:t>Declaration</w:t>
      </w:r>
    </w:p>
    <w:p w14:paraId="5C4AFA20" w14:textId="77777777" w:rsidR="002A6AA0" w:rsidRDefault="002A6AA0" w:rsidP="002A6AA0">
      <w:pPr>
        <w:pStyle w:val="RANZCPBodyTex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93333A" w:rsidRPr="00E8497E" w14:paraId="5BC51387" w14:textId="77777777" w:rsidTr="0093333A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1524244" w14:textId="53185255" w:rsidR="0093333A" w:rsidRPr="005831AC" w:rsidRDefault="0093333A" w:rsidP="0093333A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2A6AA0" w:rsidRPr="00E8497E" w14:paraId="39585F4D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36A89F9" w14:textId="77777777" w:rsidR="002A6AA0" w:rsidRPr="004405D5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6804" w:type="dxa"/>
          </w:tcPr>
          <w:p w14:paraId="693BE1F5" w14:textId="77777777" w:rsidR="002A6AA0" w:rsidRPr="005831AC" w:rsidRDefault="002A6A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E8497E" w14:paraId="3B348010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</w:tcPr>
          <w:p w14:paraId="0E4CEB03" w14:textId="77777777" w:rsidR="002A6AA0" w:rsidRPr="00027627" w:rsidRDefault="002A6AA0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04" w:type="dxa"/>
          </w:tcPr>
          <w:p w14:paraId="37E083FE" w14:textId="77777777" w:rsidR="002A6AA0" w:rsidRPr="005831AC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21C904" w14:textId="77777777" w:rsidR="002A6AA0" w:rsidRDefault="002A6AA0" w:rsidP="002A6AA0">
      <w:pPr>
        <w:pStyle w:val="RANZCPBodyText"/>
      </w:pPr>
    </w:p>
    <w:p w14:paraId="1BCD0655" w14:textId="2481E790" w:rsidR="002A6AA0" w:rsidRDefault="002A6AA0" w:rsidP="002A6AA0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Supervisor</w:t>
      </w:r>
      <w:r w:rsidR="00AE4DF9">
        <w:rPr>
          <w:rFonts w:eastAsia="Times New Roman" w:cs="Arial"/>
          <w:b/>
          <w:bCs/>
        </w:rPr>
        <w:t>’</w:t>
      </w:r>
      <w:r>
        <w:rPr>
          <w:rFonts w:eastAsia="Times New Roman" w:cs="Arial"/>
          <w:b/>
          <w:bCs/>
        </w:rPr>
        <w:t xml:space="preserve">s </w:t>
      </w:r>
      <w:r w:rsidR="0093333A">
        <w:rPr>
          <w:rFonts w:eastAsia="Times New Roman" w:cs="Arial"/>
          <w:b/>
          <w:bCs/>
        </w:rPr>
        <w:t>R</w:t>
      </w:r>
      <w:r>
        <w:rPr>
          <w:rFonts w:eastAsia="Times New Roman" w:cs="Arial"/>
          <w:b/>
          <w:bCs/>
        </w:rPr>
        <w:t>eport</w:t>
      </w:r>
      <w:r w:rsidR="00605419">
        <w:rPr>
          <w:rFonts w:eastAsia="Times New Roman" w:cs="Arial"/>
          <w:b/>
          <w:bCs/>
        </w:rPr>
        <w:t xml:space="preserve"> – if applicable</w:t>
      </w:r>
    </w:p>
    <w:p w14:paraId="37E8CEC0" w14:textId="77777777" w:rsidR="001D6949" w:rsidRDefault="001D6949" w:rsidP="001D6949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270897">
        <w:rPr>
          <w:rFonts w:ascii="Arial" w:hAnsi="Arial" w:cs="Arial"/>
          <w:color w:val="000000"/>
          <w:sz w:val="22"/>
          <w:szCs w:val="22"/>
        </w:rPr>
        <w:t xml:space="preserve">If you have a Chief Investigator or Supervisor involved in your project / program, ensure that they have reviewed </w:t>
      </w:r>
      <w:r>
        <w:rPr>
          <w:rFonts w:ascii="Arial" w:hAnsi="Arial" w:cs="Arial"/>
          <w:color w:val="000000"/>
          <w:sz w:val="22"/>
          <w:szCs w:val="22"/>
        </w:rPr>
        <w:t>and completed thi</w:t>
      </w:r>
      <w:r w:rsidRPr="00270897">
        <w:rPr>
          <w:rFonts w:ascii="Arial" w:hAnsi="Arial" w:cs="Arial"/>
          <w:color w:val="000000"/>
          <w:sz w:val="22"/>
          <w:szCs w:val="22"/>
        </w:rPr>
        <w:t>s report prior to submitting.</w:t>
      </w:r>
    </w:p>
    <w:p w14:paraId="034A317A" w14:textId="07178B26" w:rsidR="00605419" w:rsidRDefault="00605419" w:rsidP="00605419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project </w:t>
      </w:r>
      <w:r w:rsidR="001227C3"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rFonts w:ascii="Arial" w:hAnsi="Arial" w:cs="Arial"/>
          <w:color w:val="000000"/>
          <w:sz w:val="22"/>
          <w:szCs w:val="22"/>
        </w:rPr>
        <w:t xml:space="preserve">under </w:t>
      </w:r>
      <w:r w:rsidR="001227C3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supervision of a Chief Investigator/ Supervisor</w:t>
      </w:r>
      <w:r w:rsidR="002949E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Wingdings" w:eastAsia="Wingdings" w:hAnsi="Wingdings" w:cs="Wingdings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949ED">
        <w:rPr>
          <w:rFonts w:ascii="Arial" w:hAnsi="Arial" w:cs="Arial"/>
          <w:color w:val="000000"/>
          <w:sz w:val="22"/>
          <w:szCs w:val="22"/>
        </w:rPr>
        <w:t xml:space="preserve">Yes </w:t>
      </w:r>
      <w:r w:rsidR="002949ED">
        <w:rPr>
          <w:rFonts w:ascii="Arial" w:hAnsi="Arial" w:cs="Arial"/>
          <w:color w:val="000000"/>
          <w:sz w:val="22"/>
          <w:szCs w:val="22"/>
        </w:rPr>
        <w:t></w:t>
      </w:r>
      <w:r>
        <w:rPr>
          <w:rFonts w:ascii="Arial" w:hAnsi="Arial" w:cs="Arial"/>
          <w:color w:val="000000"/>
          <w:sz w:val="22"/>
          <w:szCs w:val="22"/>
        </w:rPr>
        <w:t xml:space="preserve"> No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93333A" w:rsidRPr="00E8497E" w14:paraId="49DBFC59" w14:textId="77777777" w:rsidTr="0093333A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68F1315" w14:textId="77777777" w:rsidR="0093333A" w:rsidRPr="005831AC" w:rsidRDefault="0093333A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2A6AA0" w:rsidRPr="003B53C9" w14:paraId="0853E345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4ECDFE7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 Name</w:t>
            </w:r>
          </w:p>
        </w:tc>
        <w:tc>
          <w:tcPr>
            <w:tcW w:w="6804" w:type="dxa"/>
            <w:vAlign w:val="center"/>
          </w:tcPr>
          <w:p w14:paraId="6E5685B2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A6AA0" w:rsidRPr="003B53C9" w14:paraId="314D68F5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15428D3C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804" w:type="dxa"/>
            <w:vAlign w:val="center"/>
          </w:tcPr>
          <w:p w14:paraId="3530EEFE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58DABC18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1C03AF3" w14:textId="54144C24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  <w:r w:rsidR="009571E9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s assessment (max. </w:t>
            </w:r>
            <w:r w:rsidR="00DE15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words).</w:t>
            </w:r>
          </w:p>
        </w:tc>
        <w:tc>
          <w:tcPr>
            <w:tcW w:w="6804" w:type="dxa"/>
            <w:vAlign w:val="center"/>
          </w:tcPr>
          <w:p w14:paraId="46A23BBE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5F8B89BC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5A6ECDEB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 signature</w:t>
            </w:r>
          </w:p>
        </w:tc>
        <w:tc>
          <w:tcPr>
            <w:tcW w:w="6804" w:type="dxa"/>
            <w:vAlign w:val="center"/>
          </w:tcPr>
          <w:p w14:paraId="67DE8B1B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37E8F736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72FE5F7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Date of declaration</w:t>
            </w:r>
          </w:p>
        </w:tc>
        <w:tc>
          <w:tcPr>
            <w:tcW w:w="6804" w:type="dxa"/>
            <w:vAlign w:val="center"/>
          </w:tcPr>
          <w:p w14:paraId="5395E116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60B3DF" w14:textId="77777777" w:rsidR="002A6AA0" w:rsidRDefault="002A6AA0" w:rsidP="002A6AA0">
      <w:pPr>
        <w:rPr>
          <w:rFonts w:cs="Arial"/>
          <w:szCs w:val="22"/>
        </w:rPr>
      </w:pPr>
    </w:p>
    <w:p w14:paraId="7CF575AA" w14:textId="016F4A77" w:rsidR="00DC1F45" w:rsidRDefault="00DC1F45" w:rsidP="002A6AA0">
      <w:pPr>
        <w:pStyle w:val="RANZCPBodyText"/>
        <w:rPr>
          <w:rStyle w:val="Hyperlink"/>
        </w:rPr>
      </w:pPr>
      <w:r>
        <w:t xml:space="preserve">Return to: </w:t>
      </w:r>
      <w:hyperlink r:id="rId12" w:history="1">
        <w:r w:rsidRPr="004D18C1">
          <w:rPr>
            <w:rStyle w:val="Hyperlink"/>
          </w:rPr>
          <w:t>Foundation@ranzcp.org</w:t>
        </w:r>
      </w:hyperlink>
    </w:p>
    <w:p w14:paraId="71B63259" w14:textId="3B7B199E" w:rsidR="00EE6E2B" w:rsidRDefault="00EE6E2B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C928A67" w14:textId="77777777" w:rsidR="00C10266" w:rsidRDefault="00C10266" w:rsidP="006611AC">
      <w:pPr>
        <w:rPr>
          <w:rFonts w:cs="Arial"/>
          <w:szCs w:val="22"/>
        </w:rPr>
      </w:pPr>
    </w:p>
    <w:p w14:paraId="057A2DAE" w14:textId="77777777" w:rsidR="00EE6E2B" w:rsidRPr="006A2C1E" w:rsidRDefault="00EE6E2B" w:rsidP="00EE6E2B">
      <w:pPr>
        <w:pStyle w:val="RANZCPBodyText"/>
        <w:spacing w:before="120" w:after="120" w:line="288" w:lineRule="auto"/>
        <w:rPr>
          <w:rStyle w:val="Hyperlink"/>
          <w:color w:val="auto"/>
        </w:rPr>
      </w:pPr>
      <w:r w:rsidRPr="006A2C1E">
        <w:rPr>
          <w:rFonts w:eastAsia="Times New Roman" w:cs="Arial"/>
          <w:b/>
          <w:bCs/>
          <w:color w:val="auto"/>
        </w:rPr>
        <w:t>Approval</w:t>
      </w:r>
    </w:p>
    <w:p w14:paraId="1717C036" w14:textId="77777777" w:rsidR="006611AC" w:rsidRPr="006A2C1E" w:rsidRDefault="006611AC" w:rsidP="002A6AA0">
      <w:pPr>
        <w:pStyle w:val="RANZCPBodyText"/>
        <w:rPr>
          <w:rStyle w:val="Hyperlink"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6A2C1E" w:rsidRPr="006A2C1E" w14:paraId="2FD3CD19" w14:textId="77777777" w:rsidTr="00112013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6AC6CB9" w14:textId="09DCBF6C" w:rsidR="006611AC" w:rsidRPr="006A2C1E" w:rsidRDefault="006611AC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A2C1E">
              <w:rPr>
                <w:rFonts w:ascii="Arial" w:hAnsi="Arial" w:cs="Arial"/>
                <w:i/>
                <w:iCs/>
                <w:sz w:val="22"/>
                <w:szCs w:val="22"/>
              </w:rPr>
              <w:t>Signed for and on behalf of the Royal Australian and New Zealand College of Psychiatrists</w:t>
            </w:r>
          </w:p>
        </w:tc>
      </w:tr>
      <w:tr w:rsidR="006A2C1E" w:rsidRPr="006A2C1E" w14:paraId="203581A4" w14:textId="77777777" w:rsidTr="0011201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B701464" w14:textId="5861C067" w:rsidR="006611AC" w:rsidRPr="006A2C1E" w:rsidRDefault="00A94D18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</w:t>
            </w:r>
          </w:p>
        </w:tc>
        <w:tc>
          <w:tcPr>
            <w:tcW w:w="6804" w:type="dxa"/>
            <w:vAlign w:val="center"/>
          </w:tcPr>
          <w:p w14:paraId="45CB3823" w14:textId="77777777" w:rsidR="006611AC" w:rsidRPr="006A2C1E" w:rsidRDefault="006611AC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A2C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2C1E" w:rsidRPr="006A2C1E" w14:paraId="5FDB244B" w14:textId="77777777" w:rsidTr="0011201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A4AB401" w14:textId="1E4AC2DE" w:rsidR="006611AC" w:rsidRPr="006A2C1E" w:rsidRDefault="00A94D18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804" w:type="dxa"/>
            <w:vAlign w:val="center"/>
          </w:tcPr>
          <w:p w14:paraId="6EE8463A" w14:textId="77777777" w:rsidR="006611AC" w:rsidRPr="006A2C1E" w:rsidRDefault="006611AC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C1E" w:rsidRPr="006A2C1E" w14:paraId="1428CC9B" w14:textId="77777777" w:rsidTr="0011201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3FBB2BC6" w14:textId="0EE779A2" w:rsidR="006611AC" w:rsidRPr="006A2C1E" w:rsidRDefault="00A94D18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804" w:type="dxa"/>
            <w:vAlign w:val="center"/>
          </w:tcPr>
          <w:p w14:paraId="0A8B1171" w14:textId="77777777" w:rsidR="006611AC" w:rsidRPr="006A2C1E" w:rsidRDefault="006611AC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C1E" w:rsidRPr="006A2C1E" w14:paraId="232C9EEB" w14:textId="77777777" w:rsidTr="00112013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0C86739" w14:textId="0554BCBF" w:rsidR="006611AC" w:rsidRPr="006A2C1E" w:rsidRDefault="006A2C1E" w:rsidP="00112013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A2C1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Signed for and on behalf of </w:t>
            </w:r>
            <w:r w:rsidR="00951769">
              <w:rPr>
                <w:rFonts w:ascii="Arial" w:hAnsi="Arial" w:cs="Arial"/>
                <w:i/>
                <w:iCs/>
                <w:sz w:val="22"/>
                <w:szCs w:val="22"/>
              </w:rPr>
              <w:t>&lt;Host Institution&gt;</w:t>
            </w:r>
          </w:p>
        </w:tc>
      </w:tr>
      <w:tr w:rsidR="00F822FD" w:rsidRPr="006A2C1E" w14:paraId="4DD891E4" w14:textId="77777777" w:rsidTr="0011201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1D97378" w14:textId="6897E5C8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</w:t>
            </w:r>
          </w:p>
        </w:tc>
        <w:tc>
          <w:tcPr>
            <w:tcW w:w="6804" w:type="dxa"/>
            <w:vAlign w:val="center"/>
          </w:tcPr>
          <w:p w14:paraId="0E2F7643" w14:textId="77777777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A2C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2FD" w:rsidRPr="006A2C1E" w14:paraId="17D97830" w14:textId="77777777" w:rsidTr="0011201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861AABD" w14:textId="765E4C14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804" w:type="dxa"/>
            <w:vAlign w:val="center"/>
          </w:tcPr>
          <w:p w14:paraId="25DFDACC" w14:textId="77777777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2FD" w:rsidRPr="006A2C1E" w14:paraId="65DE4326" w14:textId="77777777" w:rsidTr="00112013">
        <w:trPr>
          <w:trHeight w:val="6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E48622" w14:textId="0EF17EBF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7EC6" w14:textId="77777777" w:rsidR="00F822FD" w:rsidRPr="006A2C1E" w:rsidRDefault="00F822FD" w:rsidP="00F822FD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5A30D" w14:textId="77777777" w:rsidR="006A2C1E" w:rsidRPr="006A2C1E" w:rsidRDefault="006A2C1E" w:rsidP="006A2C1E">
      <w:pPr>
        <w:pStyle w:val="RANZCPBodyText"/>
        <w:rPr>
          <w:rStyle w:val="Hyperlink"/>
          <w:color w:val="auto"/>
        </w:rPr>
      </w:pPr>
    </w:p>
    <w:sectPr w:rsidR="006A2C1E" w:rsidRPr="006A2C1E" w:rsidSect="00582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134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5020" w14:textId="77777777" w:rsidR="00161F31" w:rsidRDefault="00161F31">
      <w:r>
        <w:separator/>
      </w:r>
    </w:p>
  </w:endnote>
  <w:endnote w:type="continuationSeparator" w:id="0">
    <w:p w14:paraId="20DC204B" w14:textId="77777777" w:rsidR="00161F31" w:rsidRDefault="00161F31">
      <w:r>
        <w:continuationSeparator/>
      </w:r>
    </w:p>
  </w:endnote>
  <w:endnote w:type="continuationNotice" w:id="1">
    <w:p w14:paraId="335F9ED1" w14:textId="77777777" w:rsidR="00161F31" w:rsidRDefault="00161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96E" w14:textId="77777777" w:rsidR="002B635C" w:rsidRDefault="002B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195C" w14:textId="77777777" w:rsidR="002B635C" w:rsidRDefault="002B6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7EA2" w14:textId="77777777" w:rsidR="00071E52" w:rsidRDefault="007C025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317948" wp14:editId="18068DD5">
              <wp:simplePos x="0" y="0"/>
              <wp:positionH relativeFrom="column">
                <wp:posOffset>4114800</wp:posOffset>
              </wp:positionH>
              <wp:positionV relativeFrom="paragraph">
                <wp:posOffset>-184150</wp:posOffset>
              </wp:positionV>
              <wp:extent cx="2287905" cy="6858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F394" w14:textId="77777777" w:rsidR="00071E52" w:rsidRPr="00A6366B" w:rsidRDefault="00071E52" w:rsidP="001E1D23">
                          <w:pPr>
                            <w:pStyle w:val="RANZCPAddressBlockText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6366B">
                                <w:t>309 La Trobe Street</w:t>
                              </w:r>
                            </w:smartTag>
                            <w:r w:rsidRPr="00A6366B">
                              <w:t xml:space="preserve">, </w:t>
                            </w:r>
                            <w:smartTag w:uri="urn:schemas-microsoft-com:office:smarttags" w:element="City">
                              <w:r w:rsidRPr="00A6366B">
                                <w:t>Melbourne</w:t>
                              </w:r>
                            </w:smartTag>
                          </w:smartTag>
                          <w:r w:rsidRPr="00A6366B">
                            <w:t xml:space="preserve"> VIC 3000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6366B">
                                <w:t>Australia</w:t>
                              </w:r>
                            </w:smartTag>
                          </w:smartTag>
                        </w:p>
                        <w:p w14:paraId="043C4E62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T +61 3 9640 0646   F +61 3 9642 5652</w:t>
                          </w:r>
                        </w:p>
                        <w:p w14:paraId="1897C25F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ranzcp@ranzcp.org   www.ranzcp.org</w:t>
                          </w:r>
                          <w:r w:rsidRPr="00A6366B">
                            <w:br/>
                            <w:t>ABN 68 000 439 047</w:t>
                          </w:r>
                        </w:p>
                        <w:p w14:paraId="110875E7" w14:textId="77777777" w:rsidR="00071E52" w:rsidRPr="00A6366B" w:rsidRDefault="00071E52" w:rsidP="001E1D23">
                          <w:pPr>
                            <w:rPr>
                              <w:color w:val="002E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79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-14.5pt;width:180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" filled="f" stroked="f">
              <v:textbox inset="0,0,0,0">
                <w:txbxContent>
                  <w:p w14:paraId="4E7BF394" w14:textId="77777777" w:rsidR="00071E52" w:rsidRPr="00A6366B" w:rsidRDefault="00071E52" w:rsidP="001E1D23">
                    <w:pPr>
                      <w:pStyle w:val="RANZCPAddressBlockText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6366B">
                          <w:t>309 La Trobe Street</w:t>
                        </w:r>
                      </w:smartTag>
                      <w:r w:rsidRPr="00A6366B">
                        <w:t xml:space="preserve">, </w:t>
                      </w:r>
                      <w:smartTag w:uri="urn:schemas-microsoft-com:office:smarttags" w:element="City">
                        <w:r w:rsidRPr="00A6366B">
                          <w:t>Melbourne</w:t>
                        </w:r>
                      </w:smartTag>
                    </w:smartTag>
                    <w:r w:rsidRPr="00A6366B">
                      <w:t xml:space="preserve"> VIC 3000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6366B">
                          <w:t>Australia</w:t>
                        </w:r>
                      </w:smartTag>
                    </w:smartTag>
                  </w:p>
                  <w:p w14:paraId="043C4E62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T +61 3 9640 0646   F +61 3 9642 5652</w:t>
                    </w:r>
                  </w:p>
                  <w:p w14:paraId="1897C25F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ranzcp@ranzcp.org   www.ranzcp.org</w:t>
                    </w:r>
                    <w:r w:rsidRPr="00A6366B">
                      <w:br/>
                      <w:t>ABN 68 000 439 047</w:t>
                    </w:r>
                  </w:p>
                  <w:p w14:paraId="110875E7" w14:textId="77777777" w:rsidR="00071E52" w:rsidRPr="00A6366B" w:rsidRDefault="00071E52" w:rsidP="001E1D23">
                    <w:pPr>
                      <w:rPr>
                        <w:color w:val="002E5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D3A7" w14:textId="77777777" w:rsidR="00161F31" w:rsidRDefault="00161F31">
      <w:r>
        <w:separator/>
      </w:r>
    </w:p>
  </w:footnote>
  <w:footnote w:type="continuationSeparator" w:id="0">
    <w:p w14:paraId="5C1CA28F" w14:textId="77777777" w:rsidR="00161F31" w:rsidRDefault="00161F31">
      <w:r>
        <w:continuationSeparator/>
      </w:r>
    </w:p>
  </w:footnote>
  <w:footnote w:type="continuationNotice" w:id="1">
    <w:p w14:paraId="62C50277" w14:textId="77777777" w:rsidR="00161F31" w:rsidRDefault="00161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72F3" w14:textId="77777777" w:rsidR="002B635C" w:rsidRDefault="002B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349C" w14:textId="47C5AFA2" w:rsidR="00071E52" w:rsidRDefault="00582E9D" w:rsidP="00582E9D">
    <w:pPr>
      <w:pStyle w:val="Header"/>
      <w:jc w:val="right"/>
    </w:pPr>
    <w:r>
      <w:rPr>
        <w:noProof/>
      </w:rPr>
      <w:drawing>
        <wp:inline distT="0" distB="0" distL="0" distR="0" wp14:anchorId="05EFA9F4" wp14:editId="5657AFC9">
          <wp:extent cx="2584450" cy="911471"/>
          <wp:effectExtent l="0" t="0" r="635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F389" w14:textId="3BDD80FC" w:rsidR="00071E52" w:rsidRDefault="00951769" w:rsidP="007C0257">
    <w:pPr>
      <w:pStyle w:val="Header"/>
      <w:jc w:val="right"/>
    </w:pPr>
    <w:sdt>
      <w:sdtPr>
        <w:id w:val="-46937323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EF4FC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82E9D">
      <w:rPr>
        <w:noProof/>
      </w:rPr>
      <w:drawing>
        <wp:inline distT="0" distB="0" distL="0" distR="0" wp14:anchorId="3BAA05A2" wp14:editId="04A6F9A3">
          <wp:extent cx="2584450" cy="911471"/>
          <wp:effectExtent l="0" t="0" r="635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2D"/>
    <w:multiLevelType w:val="multilevel"/>
    <w:tmpl w:val="A5122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D13D6"/>
    <w:multiLevelType w:val="multilevel"/>
    <w:tmpl w:val="6C32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071562"/>
    <w:multiLevelType w:val="hybridMultilevel"/>
    <w:tmpl w:val="5A32C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02DA"/>
    <w:multiLevelType w:val="hybridMultilevel"/>
    <w:tmpl w:val="6ACEF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413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6B5452"/>
    <w:multiLevelType w:val="hybridMultilevel"/>
    <w:tmpl w:val="D9FAEBB4"/>
    <w:lvl w:ilvl="0" w:tplc="E88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8D3053"/>
    <w:multiLevelType w:val="multilevel"/>
    <w:tmpl w:val="38E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B5042"/>
    <w:multiLevelType w:val="hybridMultilevel"/>
    <w:tmpl w:val="F174B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01FA0"/>
    <w:multiLevelType w:val="multilevel"/>
    <w:tmpl w:val="1B38AEE4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EFE2361"/>
    <w:multiLevelType w:val="hybridMultilevel"/>
    <w:tmpl w:val="4B90512A"/>
    <w:lvl w:ilvl="0" w:tplc="40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35574318">
    <w:abstractNumId w:val="5"/>
  </w:num>
  <w:num w:numId="2" w16cid:durableId="1415709040">
    <w:abstractNumId w:val="5"/>
  </w:num>
  <w:num w:numId="3" w16cid:durableId="2125418131">
    <w:abstractNumId w:val="1"/>
  </w:num>
  <w:num w:numId="4" w16cid:durableId="1423839013">
    <w:abstractNumId w:val="1"/>
  </w:num>
  <w:num w:numId="5" w16cid:durableId="575020276">
    <w:abstractNumId w:val="2"/>
  </w:num>
  <w:num w:numId="6" w16cid:durableId="209614940">
    <w:abstractNumId w:val="2"/>
  </w:num>
  <w:num w:numId="7" w16cid:durableId="512112586">
    <w:abstractNumId w:val="2"/>
  </w:num>
  <w:num w:numId="8" w16cid:durableId="1659963600">
    <w:abstractNumId w:val="2"/>
  </w:num>
  <w:num w:numId="9" w16cid:durableId="2077848583">
    <w:abstractNumId w:val="10"/>
  </w:num>
  <w:num w:numId="10" w16cid:durableId="610665523">
    <w:abstractNumId w:val="10"/>
  </w:num>
  <w:num w:numId="11" w16cid:durableId="2001423612">
    <w:abstractNumId w:val="6"/>
  </w:num>
  <w:num w:numId="12" w16cid:durableId="943463363">
    <w:abstractNumId w:val="0"/>
  </w:num>
  <w:num w:numId="13" w16cid:durableId="1311861381">
    <w:abstractNumId w:val="0"/>
  </w:num>
  <w:num w:numId="14" w16cid:durableId="1909537512">
    <w:abstractNumId w:val="0"/>
  </w:num>
  <w:num w:numId="15" w16cid:durableId="253782386">
    <w:abstractNumId w:val="8"/>
  </w:num>
  <w:num w:numId="16" w16cid:durableId="1857036574">
    <w:abstractNumId w:val="7"/>
  </w:num>
  <w:num w:numId="17" w16cid:durableId="12803541">
    <w:abstractNumId w:val="9"/>
  </w:num>
  <w:num w:numId="18" w16cid:durableId="2082217732">
    <w:abstractNumId w:val="4"/>
  </w:num>
  <w:num w:numId="19" w16cid:durableId="1003362488">
    <w:abstractNumId w:val="9"/>
  </w:num>
  <w:num w:numId="20" w16cid:durableId="1477146436">
    <w:abstractNumId w:val="9"/>
  </w:num>
  <w:num w:numId="21" w16cid:durableId="203877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F"/>
    <w:rsid w:val="00000856"/>
    <w:rsid w:val="00004C86"/>
    <w:rsid w:val="00014C1B"/>
    <w:rsid w:val="00025A62"/>
    <w:rsid w:val="00027627"/>
    <w:rsid w:val="0003171A"/>
    <w:rsid w:val="00033B67"/>
    <w:rsid w:val="00034AE5"/>
    <w:rsid w:val="00040421"/>
    <w:rsid w:val="00041511"/>
    <w:rsid w:val="00050743"/>
    <w:rsid w:val="00055B11"/>
    <w:rsid w:val="000570C6"/>
    <w:rsid w:val="00061D29"/>
    <w:rsid w:val="00071E52"/>
    <w:rsid w:val="0008428D"/>
    <w:rsid w:val="000939AC"/>
    <w:rsid w:val="000C0C77"/>
    <w:rsid w:val="000C2FE1"/>
    <w:rsid w:val="000F70CA"/>
    <w:rsid w:val="001227C3"/>
    <w:rsid w:val="001404DD"/>
    <w:rsid w:val="00142583"/>
    <w:rsid w:val="001445E6"/>
    <w:rsid w:val="00150B61"/>
    <w:rsid w:val="00161F31"/>
    <w:rsid w:val="00163318"/>
    <w:rsid w:val="001948C6"/>
    <w:rsid w:val="00197BE1"/>
    <w:rsid w:val="001A157B"/>
    <w:rsid w:val="001A18A9"/>
    <w:rsid w:val="001A4BAD"/>
    <w:rsid w:val="001D6949"/>
    <w:rsid w:val="001E1D23"/>
    <w:rsid w:val="001F4533"/>
    <w:rsid w:val="00200E0A"/>
    <w:rsid w:val="00203B53"/>
    <w:rsid w:val="00210993"/>
    <w:rsid w:val="00212CC1"/>
    <w:rsid w:val="00234E56"/>
    <w:rsid w:val="00250FF2"/>
    <w:rsid w:val="0025380C"/>
    <w:rsid w:val="0026571B"/>
    <w:rsid w:val="00266797"/>
    <w:rsid w:val="0027423B"/>
    <w:rsid w:val="002835A7"/>
    <w:rsid w:val="002949ED"/>
    <w:rsid w:val="002965FA"/>
    <w:rsid w:val="002A6AA0"/>
    <w:rsid w:val="002B3A54"/>
    <w:rsid w:val="002B635C"/>
    <w:rsid w:val="002C771A"/>
    <w:rsid w:val="002D5847"/>
    <w:rsid w:val="003006A7"/>
    <w:rsid w:val="00301713"/>
    <w:rsid w:val="00315F0A"/>
    <w:rsid w:val="00327E01"/>
    <w:rsid w:val="003367FB"/>
    <w:rsid w:val="00347816"/>
    <w:rsid w:val="00366453"/>
    <w:rsid w:val="00384DAE"/>
    <w:rsid w:val="00393908"/>
    <w:rsid w:val="003A15BF"/>
    <w:rsid w:val="003A1D08"/>
    <w:rsid w:val="003B2537"/>
    <w:rsid w:val="003C005D"/>
    <w:rsid w:val="003D6646"/>
    <w:rsid w:val="003E18AA"/>
    <w:rsid w:val="003E6A7D"/>
    <w:rsid w:val="003F28C7"/>
    <w:rsid w:val="00405C0B"/>
    <w:rsid w:val="00425BE0"/>
    <w:rsid w:val="004405D5"/>
    <w:rsid w:val="004604A2"/>
    <w:rsid w:val="0047402F"/>
    <w:rsid w:val="00481D7C"/>
    <w:rsid w:val="00492625"/>
    <w:rsid w:val="00493CDA"/>
    <w:rsid w:val="004A1A8A"/>
    <w:rsid w:val="004B05B3"/>
    <w:rsid w:val="004B3101"/>
    <w:rsid w:val="005065B2"/>
    <w:rsid w:val="00511347"/>
    <w:rsid w:val="00515488"/>
    <w:rsid w:val="00515D0F"/>
    <w:rsid w:val="00522EA2"/>
    <w:rsid w:val="0053281F"/>
    <w:rsid w:val="005476F2"/>
    <w:rsid w:val="005523D4"/>
    <w:rsid w:val="00564DB4"/>
    <w:rsid w:val="00571BEF"/>
    <w:rsid w:val="00582E9D"/>
    <w:rsid w:val="005831AC"/>
    <w:rsid w:val="005A2D51"/>
    <w:rsid w:val="005B0701"/>
    <w:rsid w:val="005B5766"/>
    <w:rsid w:val="005D5E23"/>
    <w:rsid w:val="005F54D6"/>
    <w:rsid w:val="00602559"/>
    <w:rsid w:val="0060481B"/>
    <w:rsid w:val="00605419"/>
    <w:rsid w:val="00616E31"/>
    <w:rsid w:val="00617E20"/>
    <w:rsid w:val="006342F4"/>
    <w:rsid w:val="00652073"/>
    <w:rsid w:val="00654F87"/>
    <w:rsid w:val="006611AC"/>
    <w:rsid w:val="00662786"/>
    <w:rsid w:val="00671F22"/>
    <w:rsid w:val="006813A5"/>
    <w:rsid w:val="00687266"/>
    <w:rsid w:val="006A2C1E"/>
    <w:rsid w:val="006B5B37"/>
    <w:rsid w:val="006B5C01"/>
    <w:rsid w:val="006C5BD5"/>
    <w:rsid w:val="006D342C"/>
    <w:rsid w:val="006D78C8"/>
    <w:rsid w:val="006E73F8"/>
    <w:rsid w:val="006F5B25"/>
    <w:rsid w:val="00720858"/>
    <w:rsid w:val="0072724A"/>
    <w:rsid w:val="0074090A"/>
    <w:rsid w:val="007460FE"/>
    <w:rsid w:val="00753557"/>
    <w:rsid w:val="007617FA"/>
    <w:rsid w:val="00775DCE"/>
    <w:rsid w:val="007810CA"/>
    <w:rsid w:val="00786B9F"/>
    <w:rsid w:val="00786BF8"/>
    <w:rsid w:val="007953E8"/>
    <w:rsid w:val="007A00C3"/>
    <w:rsid w:val="007A09E3"/>
    <w:rsid w:val="007A77CF"/>
    <w:rsid w:val="007B0D48"/>
    <w:rsid w:val="007C0257"/>
    <w:rsid w:val="007C2332"/>
    <w:rsid w:val="007D0758"/>
    <w:rsid w:val="007E3E4F"/>
    <w:rsid w:val="007E3F4C"/>
    <w:rsid w:val="007F1073"/>
    <w:rsid w:val="007F54BC"/>
    <w:rsid w:val="00800757"/>
    <w:rsid w:val="00802FB3"/>
    <w:rsid w:val="0080633F"/>
    <w:rsid w:val="008153FD"/>
    <w:rsid w:val="008301B5"/>
    <w:rsid w:val="00840C97"/>
    <w:rsid w:val="00856E7A"/>
    <w:rsid w:val="00866B43"/>
    <w:rsid w:val="00867F41"/>
    <w:rsid w:val="0088046F"/>
    <w:rsid w:val="0089247A"/>
    <w:rsid w:val="00893B8D"/>
    <w:rsid w:val="008A1AEC"/>
    <w:rsid w:val="008A2875"/>
    <w:rsid w:val="008A5CA0"/>
    <w:rsid w:val="008A7936"/>
    <w:rsid w:val="008B0378"/>
    <w:rsid w:val="008B300C"/>
    <w:rsid w:val="008C123B"/>
    <w:rsid w:val="008C4F2C"/>
    <w:rsid w:val="008D0C4B"/>
    <w:rsid w:val="008E4A27"/>
    <w:rsid w:val="008F0321"/>
    <w:rsid w:val="008F35E3"/>
    <w:rsid w:val="008F4C36"/>
    <w:rsid w:val="00913389"/>
    <w:rsid w:val="0093333A"/>
    <w:rsid w:val="00937EA4"/>
    <w:rsid w:val="00945054"/>
    <w:rsid w:val="00951769"/>
    <w:rsid w:val="009571E9"/>
    <w:rsid w:val="0095733D"/>
    <w:rsid w:val="00963DD9"/>
    <w:rsid w:val="009751FD"/>
    <w:rsid w:val="009B0077"/>
    <w:rsid w:val="009B0847"/>
    <w:rsid w:val="009B52D5"/>
    <w:rsid w:val="009C1542"/>
    <w:rsid w:val="009D0D9D"/>
    <w:rsid w:val="009F11A5"/>
    <w:rsid w:val="00A005E2"/>
    <w:rsid w:val="00A055A3"/>
    <w:rsid w:val="00A10F03"/>
    <w:rsid w:val="00A22EF7"/>
    <w:rsid w:val="00A31621"/>
    <w:rsid w:val="00A31A09"/>
    <w:rsid w:val="00A37270"/>
    <w:rsid w:val="00A60A1C"/>
    <w:rsid w:val="00A63D16"/>
    <w:rsid w:val="00A65548"/>
    <w:rsid w:val="00A81776"/>
    <w:rsid w:val="00A94D18"/>
    <w:rsid w:val="00AA2151"/>
    <w:rsid w:val="00AA7C98"/>
    <w:rsid w:val="00AC5516"/>
    <w:rsid w:val="00AE21B2"/>
    <w:rsid w:val="00AE457E"/>
    <w:rsid w:val="00AE4DF9"/>
    <w:rsid w:val="00AE5923"/>
    <w:rsid w:val="00B07658"/>
    <w:rsid w:val="00B13DDA"/>
    <w:rsid w:val="00B2389D"/>
    <w:rsid w:val="00B51783"/>
    <w:rsid w:val="00B6561B"/>
    <w:rsid w:val="00B92532"/>
    <w:rsid w:val="00B942C5"/>
    <w:rsid w:val="00B95225"/>
    <w:rsid w:val="00B969CB"/>
    <w:rsid w:val="00BB0E98"/>
    <w:rsid w:val="00BC6DBF"/>
    <w:rsid w:val="00BE3A0C"/>
    <w:rsid w:val="00BE7091"/>
    <w:rsid w:val="00BF21EC"/>
    <w:rsid w:val="00C10266"/>
    <w:rsid w:val="00C35825"/>
    <w:rsid w:val="00C46692"/>
    <w:rsid w:val="00C62D34"/>
    <w:rsid w:val="00C739FE"/>
    <w:rsid w:val="00C73B6D"/>
    <w:rsid w:val="00CA79EB"/>
    <w:rsid w:val="00CB47CE"/>
    <w:rsid w:val="00CC42F3"/>
    <w:rsid w:val="00CC6E2A"/>
    <w:rsid w:val="00CE65C4"/>
    <w:rsid w:val="00D03D86"/>
    <w:rsid w:val="00D1410E"/>
    <w:rsid w:val="00D23615"/>
    <w:rsid w:val="00D26814"/>
    <w:rsid w:val="00D51B1A"/>
    <w:rsid w:val="00D57578"/>
    <w:rsid w:val="00D77194"/>
    <w:rsid w:val="00D9232F"/>
    <w:rsid w:val="00D93CAF"/>
    <w:rsid w:val="00DA2971"/>
    <w:rsid w:val="00DA5BD9"/>
    <w:rsid w:val="00DA74D5"/>
    <w:rsid w:val="00DB4410"/>
    <w:rsid w:val="00DC1F45"/>
    <w:rsid w:val="00DD6CFA"/>
    <w:rsid w:val="00DE1531"/>
    <w:rsid w:val="00DF0B4D"/>
    <w:rsid w:val="00DF4082"/>
    <w:rsid w:val="00DF4344"/>
    <w:rsid w:val="00DF70F4"/>
    <w:rsid w:val="00E17B83"/>
    <w:rsid w:val="00E42895"/>
    <w:rsid w:val="00E778C5"/>
    <w:rsid w:val="00E84015"/>
    <w:rsid w:val="00E859C5"/>
    <w:rsid w:val="00EA17ED"/>
    <w:rsid w:val="00EB7D3B"/>
    <w:rsid w:val="00EC0D20"/>
    <w:rsid w:val="00ED47E6"/>
    <w:rsid w:val="00ED5CBA"/>
    <w:rsid w:val="00EE6C6B"/>
    <w:rsid w:val="00EE6E2B"/>
    <w:rsid w:val="00F016C9"/>
    <w:rsid w:val="00F01C09"/>
    <w:rsid w:val="00F05930"/>
    <w:rsid w:val="00F20152"/>
    <w:rsid w:val="00F22555"/>
    <w:rsid w:val="00F25434"/>
    <w:rsid w:val="00F3666C"/>
    <w:rsid w:val="00F51753"/>
    <w:rsid w:val="00F600A3"/>
    <w:rsid w:val="00F63BBB"/>
    <w:rsid w:val="00F65B2A"/>
    <w:rsid w:val="00F731A6"/>
    <w:rsid w:val="00F822FD"/>
    <w:rsid w:val="00F87C20"/>
    <w:rsid w:val="00F87F43"/>
    <w:rsid w:val="00FA4883"/>
    <w:rsid w:val="00FA5DC1"/>
    <w:rsid w:val="00FC0B22"/>
    <w:rsid w:val="00FC3B40"/>
    <w:rsid w:val="00FC427E"/>
    <w:rsid w:val="00FD2E0B"/>
    <w:rsid w:val="00FD555D"/>
    <w:rsid w:val="00FF618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7EDD6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4F"/>
    <w:pPr>
      <w:keepNext/>
      <w:spacing w:before="240" w:after="80"/>
      <w:outlineLvl w:val="0"/>
    </w:pPr>
    <w:rPr>
      <w:rFonts w:ascii="Arial" w:hAnsi="Arial"/>
      <w:b/>
      <w:bCs/>
      <w:color w:val="031E2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2E4F"/>
    <w:pPr>
      <w:keepNext/>
      <w:spacing w:after="60"/>
      <w:outlineLvl w:val="1"/>
    </w:pPr>
    <w:rPr>
      <w:rFonts w:ascii="Arial" w:hAnsi="Arial"/>
      <w:bCs/>
      <w:iCs/>
      <w:color w:val="031E2F"/>
      <w:sz w:val="26"/>
      <w:szCs w:val="28"/>
    </w:rPr>
  </w:style>
  <w:style w:type="paragraph" w:styleId="Heading3">
    <w:name w:val="heading 3"/>
    <w:basedOn w:val="Normal"/>
    <w:next w:val="RANZCPBodyText"/>
    <w:link w:val="Heading3Char"/>
    <w:qFormat/>
    <w:rsid w:val="008A2875"/>
    <w:pPr>
      <w:keepNext/>
      <w:spacing w:before="240" w:after="240"/>
      <w:outlineLvl w:val="2"/>
    </w:pPr>
    <w:rPr>
      <w:rFonts w:ascii="Arial" w:eastAsia="Cambria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4F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2E4F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customStyle="1" w:styleId="RANZCPBodyText">
    <w:name w:val="RANZCP Body Text"/>
    <w:basedOn w:val="BasicParagraph"/>
    <w:uiPriority w:val="99"/>
    <w:qFormat/>
    <w:rsid w:val="00F246C9"/>
    <w:pPr>
      <w:spacing w:after="40" w:line="240" w:lineRule="auto"/>
    </w:pPr>
    <w:rPr>
      <w:rFonts w:ascii="Arial" w:hAnsi="Arial" w:cs="ArialMT"/>
      <w:szCs w:val="22"/>
    </w:rPr>
  </w:style>
  <w:style w:type="paragraph" w:customStyle="1" w:styleId="BasicParagraph">
    <w:name w:val="[Basic Paragraph]"/>
    <w:basedOn w:val="Normal"/>
    <w:uiPriority w:val="99"/>
    <w:rsid w:val="003D7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7FFC"/>
  </w:style>
  <w:style w:type="paragraph" w:styleId="Footer">
    <w:name w:val="footer"/>
    <w:basedOn w:val="Normal"/>
    <w:link w:val="Foot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7FFC"/>
  </w:style>
  <w:style w:type="paragraph" w:customStyle="1" w:styleId="RANZCPAddressBlockText">
    <w:name w:val="RANZCP Address Block Text"/>
    <w:basedOn w:val="Normal"/>
    <w:qFormat/>
    <w:rsid w:val="00621C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Frutiger-Light"/>
      <w:color w:val="002E56"/>
      <w:sz w:val="15"/>
      <w:szCs w:val="15"/>
    </w:rPr>
  </w:style>
  <w:style w:type="character" w:styleId="Hyperlink">
    <w:name w:val="Hyperlink"/>
    <w:basedOn w:val="DefaultParagraphFont"/>
    <w:uiPriority w:val="99"/>
    <w:rsid w:val="00D923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266"/>
    <w:pPr>
      <w:ind w:left="720"/>
      <w:contextualSpacing/>
    </w:pPr>
  </w:style>
  <w:style w:type="paragraph" w:customStyle="1" w:styleId="m7652303553345827710msolistparagraph">
    <w:name w:val="m_7652303553345827710msolistparagraph"/>
    <w:basedOn w:val="Normal"/>
    <w:rsid w:val="004405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rsid w:val="008A2875"/>
    <w:rPr>
      <w:rFonts w:ascii="Arial" w:hAnsi="Arial" w:cs="Arial"/>
      <w:b/>
      <w:bCs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8A2875"/>
    <w:pPr>
      <w:spacing w:before="100" w:beforeAutospacing="1" w:after="100" w:afterAutospacing="1"/>
    </w:pPr>
    <w:rPr>
      <w:lang w:eastAsia="en-GB"/>
    </w:rPr>
  </w:style>
  <w:style w:type="paragraph" w:styleId="ListNumber4">
    <w:name w:val="List Number 4"/>
    <w:basedOn w:val="Normal"/>
    <w:unhideWhenUsed/>
    <w:rsid w:val="008A2875"/>
    <w:pPr>
      <w:numPr>
        <w:numId w:val="17"/>
      </w:numPr>
      <w:spacing w:before="120" w:after="120" w:line="280" w:lineRule="atLeast"/>
    </w:pPr>
    <w:rPr>
      <w:rFonts w:ascii="Arial" w:hAnsi="Arial"/>
      <w:sz w:val="20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A2875"/>
    <w:pPr>
      <w:spacing w:after="120" w:line="3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A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611AC"/>
    <w:pPr>
      <w:spacing w:after="120"/>
      <w:ind w:left="1080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11AC"/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undation@ranzcp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5" ma:contentTypeDescription="Create a new document." ma:contentTypeScope="" ma:versionID="93e192bdc2f31bea9c5fdb96ef350f95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c299ac649fb717589922592660d2c21f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  <SharedWithUsers xmlns="d8710c6d-56a8-41ff-8dc8-028ff3fd3942">
      <UserInfo>
        <DisplayName>Hughson, Jonah</DisplayName>
        <AccountId>310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0CD4-ACC6-47C3-B0EE-8DD9F6282ACC}"/>
</file>

<file path=customXml/itemProps2.xml><?xml version="1.0" encoding="utf-8"?>
<ds:datastoreItem xmlns:ds="http://schemas.openxmlformats.org/officeDocument/2006/customXml" ds:itemID="{E0DEDD8F-8768-4A75-9FDF-8618DAAB201E}">
  <ds:schemaRefs>
    <ds:schemaRef ds:uri="http://schemas.microsoft.com/office/2006/metadata/properties"/>
    <ds:schemaRef ds:uri="http://schemas.microsoft.com/office/infopath/2007/PartnerControls"/>
    <ds:schemaRef ds:uri="8a909389-2864-4c02-9f83-4f4fc10f019e"/>
    <ds:schemaRef ds:uri="d8710c6d-56a8-41ff-8dc8-028ff3fd3942"/>
  </ds:schemaRefs>
</ds:datastoreItem>
</file>

<file path=customXml/itemProps3.xml><?xml version="1.0" encoding="utf-8"?>
<ds:datastoreItem xmlns:ds="http://schemas.openxmlformats.org/officeDocument/2006/customXml" ds:itemID="{8EB599C8-3C53-4F9D-A806-6D7D12938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1640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Links>
    <vt:vector size="12" baseType="variant">
      <vt:variant>
        <vt:i4>2949134</vt:i4>
      </vt:variant>
      <vt:variant>
        <vt:i4>3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2009-06-04T22:14:00Z</cp:lastPrinted>
  <dcterms:created xsi:type="dcterms:W3CDTF">2023-11-24T05:09:00Z</dcterms:created>
  <dcterms:modified xsi:type="dcterms:W3CDTF">2025-07-07T08:31:00Z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0x010100502054C70A31524F801D193F5A74F6C6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